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2C" w:rsidRDefault="003F752C" w:rsidP="003F7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общеобразовательное учреждение основная </w:t>
      </w:r>
    </w:p>
    <w:p w:rsidR="003F752C" w:rsidRDefault="003F752C" w:rsidP="003F7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школа с. Джигда</w:t>
      </w:r>
    </w:p>
    <w:p w:rsidR="003F752C" w:rsidRPr="00324AC1" w:rsidRDefault="003F752C" w:rsidP="003F7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52C" w:rsidRDefault="003F752C" w:rsidP="00324A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752C" w:rsidRDefault="003F752C" w:rsidP="00324A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51F4" w:rsidRPr="00324AC1" w:rsidRDefault="00330690" w:rsidP="003F75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AC1">
        <w:rPr>
          <w:rFonts w:ascii="Times New Roman" w:hAnsi="Times New Roman" w:cs="Times New Roman"/>
          <w:sz w:val="24"/>
          <w:szCs w:val="24"/>
        </w:rPr>
        <w:t>Протокол</w:t>
      </w:r>
    </w:p>
    <w:p w:rsidR="00861795" w:rsidRPr="00324AC1" w:rsidRDefault="00861795" w:rsidP="00324A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AC1">
        <w:rPr>
          <w:rFonts w:ascii="Times New Roman" w:hAnsi="Times New Roman" w:cs="Times New Roman"/>
          <w:sz w:val="24"/>
          <w:szCs w:val="24"/>
        </w:rPr>
        <w:t xml:space="preserve">школьного этапа олимпиады </w:t>
      </w:r>
    </w:p>
    <w:p w:rsidR="003F752C" w:rsidRDefault="00861795" w:rsidP="00324A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4AC1">
        <w:rPr>
          <w:rFonts w:ascii="Times New Roman" w:hAnsi="Times New Roman" w:cs="Times New Roman"/>
          <w:sz w:val="24"/>
          <w:szCs w:val="24"/>
        </w:rPr>
        <w:t xml:space="preserve">по общеобразовательному предмету </w:t>
      </w:r>
      <w:r w:rsidR="00337184">
        <w:rPr>
          <w:rFonts w:ascii="Times New Roman" w:hAnsi="Times New Roman" w:cs="Times New Roman"/>
          <w:sz w:val="24"/>
          <w:szCs w:val="24"/>
          <w:u w:val="single"/>
        </w:rPr>
        <w:t>История</w:t>
      </w:r>
      <w:r w:rsidR="003F75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D5B70" w:rsidRDefault="000805DF" w:rsidP="00324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общеобразовательное учреждение основная </w:t>
      </w:r>
    </w:p>
    <w:p w:rsidR="000805DF" w:rsidRDefault="000805DF" w:rsidP="00324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школа с. Джигда</w:t>
      </w:r>
    </w:p>
    <w:p w:rsidR="009D5B70" w:rsidRPr="00324AC1" w:rsidRDefault="009D5B70" w:rsidP="00324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AC1" w:rsidRDefault="00330690" w:rsidP="00324A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AC1">
        <w:rPr>
          <w:rFonts w:ascii="Times New Roman" w:hAnsi="Times New Roman" w:cs="Times New Roman"/>
          <w:sz w:val="24"/>
          <w:szCs w:val="24"/>
        </w:rPr>
        <w:t>Дата проведения</w:t>
      </w:r>
      <w:r w:rsidR="009D5B70">
        <w:rPr>
          <w:rFonts w:ascii="Times New Roman" w:hAnsi="Times New Roman" w:cs="Times New Roman"/>
          <w:sz w:val="24"/>
          <w:szCs w:val="24"/>
        </w:rPr>
        <w:t xml:space="preserve"> </w:t>
      </w:r>
      <w:r w:rsidR="00F75D5F" w:rsidRPr="00324AC1">
        <w:rPr>
          <w:rFonts w:ascii="Times New Roman" w:hAnsi="Times New Roman" w:cs="Times New Roman"/>
          <w:sz w:val="24"/>
          <w:szCs w:val="24"/>
        </w:rPr>
        <w:t xml:space="preserve"> </w:t>
      </w:r>
      <w:r w:rsidR="00337184">
        <w:rPr>
          <w:rFonts w:ascii="Times New Roman" w:hAnsi="Times New Roman" w:cs="Times New Roman"/>
          <w:sz w:val="24"/>
          <w:szCs w:val="24"/>
          <w:u w:val="single"/>
        </w:rPr>
        <w:t>19</w:t>
      </w:r>
      <w:bookmarkStart w:id="0" w:name="_GoBack"/>
      <w:bookmarkEnd w:id="0"/>
      <w:r w:rsidR="000805DF" w:rsidRPr="00324AC1">
        <w:rPr>
          <w:rFonts w:ascii="Times New Roman" w:hAnsi="Times New Roman" w:cs="Times New Roman"/>
          <w:sz w:val="24"/>
          <w:szCs w:val="24"/>
        </w:rPr>
        <w:t>.</w:t>
      </w:r>
      <w:r w:rsidR="003F752C">
        <w:rPr>
          <w:rFonts w:ascii="Times New Roman" w:hAnsi="Times New Roman" w:cs="Times New Roman"/>
          <w:sz w:val="24"/>
          <w:szCs w:val="24"/>
        </w:rPr>
        <w:t>10.2021</w:t>
      </w:r>
    </w:p>
    <w:p w:rsidR="00324AC1" w:rsidRPr="00324AC1" w:rsidRDefault="00324AC1" w:rsidP="003306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62"/>
        <w:gridCol w:w="2211"/>
        <w:gridCol w:w="766"/>
        <w:gridCol w:w="1418"/>
        <w:gridCol w:w="1417"/>
        <w:gridCol w:w="1418"/>
        <w:gridCol w:w="2097"/>
      </w:tblGrid>
      <w:tr w:rsidR="00861795" w:rsidRPr="00861795" w:rsidTr="000805DF">
        <w:tc>
          <w:tcPr>
            <w:tcW w:w="562" w:type="dxa"/>
          </w:tcPr>
          <w:p w:rsidR="00861795" w:rsidRPr="00324AC1" w:rsidRDefault="00861795" w:rsidP="00861795">
            <w:pPr>
              <w:jc w:val="center"/>
              <w:rPr>
                <w:rFonts w:ascii="Times New Roman" w:hAnsi="Times New Roman" w:cs="Times New Roman"/>
              </w:rPr>
            </w:pPr>
            <w:r w:rsidRPr="00324AC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11" w:type="dxa"/>
          </w:tcPr>
          <w:p w:rsidR="00861795" w:rsidRPr="00324AC1" w:rsidRDefault="00861795" w:rsidP="00861795">
            <w:pPr>
              <w:jc w:val="center"/>
              <w:rPr>
                <w:rFonts w:ascii="Times New Roman" w:hAnsi="Times New Roman" w:cs="Times New Roman"/>
              </w:rPr>
            </w:pPr>
            <w:r w:rsidRPr="00324AC1">
              <w:rPr>
                <w:rFonts w:ascii="Times New Roman" w:hAnsi="Times New Roman" w:cs="Times New Roman"/>
              </w:rPr>
              <w:t>Ф.И.О. участника</w:t>
            </w:r>
          </w:p>
        </w:tc>
        <w:tc>
          <w:tcPr>
            <w:tcW w:w="766" w:type="dxa"/>
          </w:tcPr>
          <w:p w:rsidR="00861795" w:rsidRPr="00324AC1" w:rsidRDefault="00861795" w:rsidP="00861795">
            <w:pPr>
              <w:jc w:val="center"/>
              <w:rPr>
                <w:rFonts w:ascii="Times New Roman" w:hAnsi="Times New Roman" w:cs="Times New Roman"/>
              </w:rPr>
            </w:pPr>
            <w:r w:rsidRPr="00324AC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18" w:type="dxa"/>
          </w:tcPr>
          <w:p w:rsidR="00861795" w:rsidRPr="00324AC1" w:rsidRDefault="00861795" w:rsidP="00861795">
            <w:pPr>
              <w:jc w:val="center"/>
              <w:rPr>
                <w:rFonts w:ascii="Times New Roman" w:hAnsi="Times New Roman" w:cs="Times New Roman"/>
              </w:rPr>
            </w:pPr>
            <w:r w:rsidRPr="00324AC1">
              <w:rPr>
                <w:rFonts w:ascii="Times New Roman" w:hAnsi="Times New Roman" w:cs="Times New Roman"/>
              </w:rPr>
              <w:t>Количество набранных баллов</w:t>
            </w:r>
          </w:p>
        </w:tc>
        <w:tc>
          <w:tcPr>
            <w:tcW w:w="1417" w:type="dxa"/>
          </w:tcPr>
          <w:p w:rsidR="00861795" w:rsidRPr="00324AC1" w:rsidRDefault="00861795" w:rsidP="00861795">
            <w:pPr>
              <w:jc w:val="center"/>
              <w:rPr>
                <w:rFonts w:ascii="Times New Roman" w:hAnsi="Times New Roman" w:cs="Times New Roman"/>
              </w:rPr>
            </w:pPr>
            <w:r w:rsidRPr="00324AC1">
              <w:rPr>
                <w:rFonts w:ascii="Times New Roman" w:hAnsi="Times New Roman" w:cs="Times New Roman"/>
              </w:rPr>
              <w:t>% выполнения работы</w:t>
            </w:r>
          </w:p>
        </w:tc>
        <w:tc>
          <w:tcPr>
            <w:tcW w:w="1418" w:type="dxa"/>
          </w:tcPr>
          <w:p w:rsidR="00861795" w:rsidRPr="00324AC1" w:rsidRDefault="00861795" w:rsidP="00861795">
            <w:pPr>
              <w:jc w:val="center"/>
              <w:rPr>
                <w:rFonts w:ascii="Times New Roman" w:hAnsi="Times New Roman" w:cs="Times New Roman"/>
              </w:rPr>
            </w:pPr>
            <w:r w:rsidRPr="00324AC1">
              <w:rPr>
                <w:rFonts w:ascii="Times New Roman" w:hAnsi="Times New Roman" w:cs="Times New Roman"/>
              </w:rPr>
              <w:t>Статус участника (победитель, призер, участник)</w:t>
            </w:r>
          </w:p>
        </w:tc>
        <w:tc>
          <w:tcPr>
            <w:tcW w:w="2097" w:type="dxa"/>
          </w:tcPr>
          <w:p w:rsidR="00861795" w:rsidRPr="00324AC1" w:rsidRDefault="00861795" w:rsidP="00861795">
            <w:pPr>
              <w:jc w:val="center"/>
              <w:rPr>
                <w:rFonts w:ascii="Times New Roman" w:hAnsi="Times New Roman" w:cs="Times New Roman"/>
              </w:rPr>
            </w:pPr>
            <w:r w:rsidRPr="00324AC1">
              <w:rPr>
                <w:rFonts w:ascii="Times New Roman" w:hAnsi="Times New Roman" w:cs="Times New Roman"/>
              </w:rPr>
              <w:t>Ф.И.О. педагога</w:t>
            </w:r>
          </w:p>
        </w:tc>
      </w:tr>
      <w:tr w:rsidR="00861795" w:rsidRPr="00861795" w:rsidTr="000805DF">
        <w:tc>
          <w:tcPr>
            <w:tcW w:w="562" w:type="dxa"/>
          </w:tcPr>
          <w:p w:rsidR="00861795" w:rsidRPr="00324AC1" w:rsidRDefault="000805DF" w:rsidP="000805DF">
            <w:pPr>
              <w:jc w:val="center"/>
              <w:rPr>
                <w:rFonts w:ascii="Times New Roman" w:hAnsi="Times New Roman" w:cs="Times New Roman"/>
              </w:rPr>
            </w:pPr>
            <w:r w:rsidRPr="00324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1" w:type="dxa"/>
          </w:tcPr>
          <w:p w:rsidR="00861795" w:rsidRPr="00324AC1" w:rsidRDefault="00337184" w:rsidP="00080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Хайруллин Владимир Денисович</w:t>
            </w:r>
          </w:p>
        </w:tc>
        <w:tc>
          <w:tcPr>
            <w:tcW w:w="766" w:type="dxa"/>
          </w:tcPr>
          <w:p w:rsidR="00861795" w:rsidRPr="00324AC1" w:rsidRDefault="00337184" w:rsidP="00080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861795" w:rsidRPr="00324AC1" w:rsidRDefault="00337184" w:rsidP="009D5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</w:tcPr>
          <w:p w:rsidR="00861795" w:rsidRPr="00324AC1" w:rsidRDefault="00337184" w:rsidP="003F7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8" w:type="dxa"/>
          </w:tcPr>
          <w:p w:rsidR="00861795" w:rsidRPr="00324AC1" w:rsidRDefault="00337184" w:rsidP="00080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097" w:type="dxa"/>
          </w:tcPr>
          <w:p w:rsidR="00861795" w:rsidRPr="00324AC1" w:rsidRDefault="003F752C" w:rsidP="00080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Хайруллина Ю.П.</w:t>
            </w:r>
          </w:p>
        </w:tc>
      </w:tr>
      <w:tr w:rsidR="00861795" w:rsidRPr="00861795" w:rsidTr="000805DF">
        <w:tc>
          <w:tcPr>
            <w:tcW w:w="562" w:type="dxa"/>
          </w:tcPr>
          <w:p w:rsidR="00861795" w:rsidRPr="00324AC1" w:rsidRDefault="009D5B70" w:rsidP="00080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1" w:type="dxa"/>
          </w:tcPr>
          <w:p w:rsidR="00861795" w:rsidRPr="00324AC1" w:rsidRDefault="003F752C" w:rsidP="00080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Корякин Владислав Иванович</w:t>
            </w:r>
          </w:p>
        </w:tc>
        <w:tc>
          <w:tcPr>
            <w:tcW w:w="766" w:type="dxa"/>
          </w:tcPr>
          <w:p w:rsidR="00861795" w:rsidRPr="00324AC1" w:rsidRDefault="003F752C" w:rsidP="00080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861795" w:rsidRPr="00324AC1" w:rsidRDefault="00337184" w:rsidP="00080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7" w:type="dxa"/>
          </w:tcPr>
          <w:p w:rsidR="00861795" w:rsidRPr="00324AC1" w:rsidRDefault="00337184" w:rsidP="00080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8" w:type="dxa"/>
          </w:tcPr>
          <w:p w:rsidR="00861795" w:rsidRPr="00324AC1" w:rsidRDefault="00337184" w:rsidP="00080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097" w:type="dxa"/>
          </w:tcPr>
          <w:p w:rsidR="00861795" w:rsidRPr="00324AC1" w:rsidRDefault="003F752C" w:rsidP="00080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Хайруллина Ю.П.</w:t>
            </w:r>
          </w:p>
        </w:tc>
      </w:tr>
      <w:tr w:rsidR="00337184" w:rsidRPr="00861795" w:rsidTr="000805DF">
        <w:tc>
          <w:tcPr>
            <w:tcW w:w="562" w:type="dxa"/>
          </w:tcPr>
          <w:p w:rsidR="00337184" w:rsidRDefault="00337184" w:rsidP="00080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1" w:type="dxa"/>
          </w:tcPr>
          <w:p w:rsidR="00337184" w:rsidRDefault="00337184" w:rsidP="00080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Найко Светлана Алексеевна</w:t>
            </w:r>
          </w:p>
        </w:tc>
        <w:tc>
          <w:tcPr>
            <w:tcW w:w="766" w:type="dxa"/>
          </w:tcPr>
          <w:p w:rsidR="00337184" w:rsidRDefault="00337184" w:rsidP="00080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337184" w:rsidRDefault="00337184" w:rsidP="00080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7" w:type="dxa"/>
          </w:tcPr>
          <w:p w:rsidR="00337184" w:rsidRDefault="00337184" w:rsidP="00080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18" w:type="dxa"/>
          </w:tcPr>
          <w:p w:rsidR="00337184" w:rsidRDefault="00337184" w:rsidP="00080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097" w:type="dxa"/>
          </w:tcPr>
          <w:p w:rsidR="00337184" w:rsidRDefault="00337184" w:rsidP="00080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Хайруллина  Ю.П.</w:t>
            </w:r>
          </w:p>
        </w:tc>
      </w:tr>
    </w:tbl>
    <w:p w:rsidR="009D5B70" w:rsidRDefault="009D5B70" w:rsidP="009D5B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1795" w:rsidRDefault="00861795" w:rsidP="003F7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AC1">
        <w:rPr>
          <w:rFonts w:ascii="Times New Roman" w:hAnsi="Times New Roman" w:cs="Times New Roman"/>
          <w:sz w:val="24"/>
          <w:szCs w:val="24"/>
        </w:rPr>
        <w:t>Члены жюри:</w:t>
      </w:r>
    </w:p>
    <w:p w:rsidR="003F752C" w:rsidRDefault="003F752C" w:rsidP="003F7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52C" w:rsidRDefault="003F752C" w:rsidP="003F7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Е.Н. Тайборина</w:t>
      </w:r>
    </w:p>
    <w:p w:rsidR="003F752C" w:rsidRDefault="003F752C" w:rsidP="003F7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А.В. Шукакова</w:t>
      </w:r>
    </w:p>
    <w:p w:rsidR="003F752C" w:rsidRDefault="003F752C" w:rsidP="003F7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52C" w:rsidRDefault="003F752C" w:rsidP="003F7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0690" w:rsidRPr="00861795" w:rsidRDefault="00330690" w:rsidP="008617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795" w:rsidRPr="00861795" w:rsidRDefault="00861795" w:rsidP="0086179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1795" w:rsidRPr="00861795" w:rsidSect="004B6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61795"/>
    <w:rsid w:val="000805DF"/>
    <w:rsid w:val="00150136"/>
    <w:rsid w:val="00211EF8"/>
    <w:rsid w:val="00265A13"/>
    <w:rsid w:val="002851F4"/>
    <w:rsid w:val="00324AC1"/>
    <w:rsid w:val="00330690"/>
    <w:rsid w:val="00337184"/>
    <w:rsid w:val="003F752C"/>
    <w:rsid w:val="004B6D54"/>
    <w:rsid w:val="00673724"/>
    <w:rsid w:val="00861795"/>
    <w:rsid w:val="0092024A"/>
    <w:rsid w:val="009D5B70"/>
    <w:rsid w:val="00A31EB4"/>
    <w:rsid w:val="00F75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10</cp:revision>
  <dcterms:created xsi:type="dcterms:W3CDTF">2020-10-14T22:52:00Z</dcterms:created>
  <dcterms:modified xsi:type="dcterms:W3CDTF">2021-10-19T05:58:00Z</dcterms:modified>
</cp:coreProperties>
</file>